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1042" w14:textId="77777777" w:rsidR="006E0883" w:rsidRPr="006E0883" w:rsidRDefault="0040426C" w:rsidP="006E0883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6E0883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>Zamawiający:</w:t>
      </w:r>
    </w:p>
    <w:p w14:paraId="23DB938B" w14:textId="77777777" w:rsidR="006E0883" w:rsidRPr="006E0883" w:rsidRDefault="0040426C" w:rsidP="006E0883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6E0883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Zarząd Dróg Powiatowych</w:t>
      </w:r>
    </w:p>
    <w:p w14:paraId="026749BC" w14:textId="3ACB49D0" w:rsidR="0040426C" w:rsidRPr="006E0883" w:rsidRDefault="0040426C" w:rsidP="006E0883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6E0883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w Starachowicach </w:t>
      </w:r>
    </w:p>
    <w:p w14:paraId="1DE5C83A" w14:textId="77777777" w:rsidR="006E0883" w:rsidRPr="006E0883" w:rsidRDefault="0040426C" w:rsidP="006E0883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6E0883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ul. Ostrowiecka 15</w:t>
      </w:r>
    </w:p>
    <w:p w14:paraId="27795651" w14:textId="534BCC34" w:rsidR="0040426C" w:rsidRPr="006E0883" w:rsidRDefault="0040426C" w:rsidP="006E0883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6E0883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27-200 Starachowice</w:t>
      </w:r>
    </w:p>
    <w:p w14:paraId="044E64D0" w14:textId="77777777" w:rsidR="00AF5110" w:rsidRPr="001D1ED9" w:rsidRDefault="00AF5110" w:rsidP="0040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</w:p>
    <w:p w14:paraId="5F2E9380" w14:textId="18DD7BDB" w:rsidR="0040426C" w:rsidRDefault="00410971" w:rsidP="00410971">
      <w:pPr>
        <w:spacing w:after="0" w:line="48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 Wykonawca:</w:t>
      </w:r>
    </w:p>
    <w:p w14:paraId="15C7EDF4" w14:textId="334E5563" w:rsidR="00410971" w:rsidRPr="0040426C" w:rsidRDefault="00410971" w:rsidP="00410971">
      <w:pPr>
        <w:spacing w:after="0" w:line="48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320074CB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…………………………………………………………………..                                                                                         </w:t>
      </w:r>
    </w:p>
    <w:p w14:paraId="568D70B4" w14:textId="77777777" w:rsidR="00410971" w:rsidRPr="001D1ED9" w:rsidRDefault="00410971" w:rsidP="00410971">
      <w:pPr>
        <w:spacing w:after="0" w:line="240" w:lineRule="auto"/>
        <w:ind w:right="5953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(pełna nazwa/firma, adres, w zależności od                                                                   podmiotu: NIP/, KRS/CEiDG)</w:t>
      </w:r>
    </w:p>
    <w:p w14:paraId="49613ECB" w14:textId="34F01440" w:rsidR="00410971" w:rsidRPr="001D1ED9" w:rsidRDefault="0040426C" w:rsidP="00410971">
      <w:pPr>
        <w:spacing w:after="0" w:line="480" w:lineRule="auto"/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r</w:t>
      </w:r>
      <w:r w:rsidR="00410971" w:rsidRPr="001D1ED9"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eprezentowany przez:</w:t>
      </w:r>
    </w:p>
    <w:p w14:paraId="32B2C837" w14:textId="77777777" w:rsidR="00410971" w:rsidRPr="001D1ED9" w:rsidRDefault="00410971" w:rsidP="00410971">
      <w:pPr>
        <w:spacing w:after="0" w:line="48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</w:t>
      </w:r>
    </w:p>
    <w:p w14:paraId="0FB7B0FD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…………………………………………………………….</w:t>
      </w:r>
    </w:p>
    <w:p w14:paraId="150D8692" w14:textId="77777777" w:rsidR="00410971" w:rsidRPr="001D1ED9" w:rsidRDefault="00410971" w:rsidP="00410971">
      <w:pPr>
        <w:spacing w:after="0" w:line="240" w:lineRule="auto"/>
        <w:ind w:right="5954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(imię, nazwisko, stanowisko/podstawa do                                                       reprezentacji)</w:t>
      </w:r>
    </w:p>
    <w:p w14:paraId="42F04C68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D75579F" w14:textId="03E538AF" w:rsidR="00783DB3" w:rsidRPr="0040426C" w:rsidRDefault="00410971" w:rsidP="0040426C">
      <w:pPr>
        <w:spacing w:after="120" w:line="360" w:lineRule="auto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 xml:space="preserve">Oświadczenie wykonawcy </w:t>
      </w:r>
    </w:p>
    <w:p w14:paraId="209BDB87" w14:textId="1634B45A" w:rsidR="00410971" w:rsidRPr="006E0883" w:rsidRDefault="00783DB3" w:rsidP="0040426C">
      <w:pPr>
        <w:spacing w:after="120" w:line="360" w:lineRule="auto"/>
        <w:jc w:val="center"/>
        <w:rPr>
          <w:rFonts w:ascii="Bookman Old Style" w:hAnsi="Bookman Old Style" w:cs="Times New Roman"/>
          <w:b/>
          <w:caps/>
          <w:sz w:val="18"/>
          <w:szCs w:val="18"/>
          <w:u w:val="single"/>
        </w:rPr>
      </w:pPr>
      <w:bookmarkStart w:id="0" w:name="_Hlk107305822"/>
      <w:r w:rsidRPr="006E0883">
        <w:rPr>
          <w:rFonts w:ascii="Bookman Old Style" w:hAnsi="Bookman Old Style" w:cs="Times New Roman"/>
          <w:b/>
          <w:sz w:val="18"/>
          <w:szCs w:val="18"/>
          <w:u w:val="single"/>
        </w:rPr>
        <w:t xml:space="preserve">UWZGLĘDNIAJĄCE PRZESŁANKI WYKLUCZENIA Z ART. 7 UST. 1 USTAWY </w:t>
      </w:r>
      <w:r w:rsidRPr="006E0883">
        <w:rPr>
          <w:rFonts w:ascii="Bookman Old Style" w:hAnsi="Bookman Old Style" w:cs="Times New Roman"/>
          <w:b/>
          <w:caps/>
          <w:sz w:val="18"/>
          <w:szCs w:val="18"/>
          <w:u w:val="single"/>
        </w:rPr>
        <w:t>o szczególnych rozwiązaniach w zakresie przeciwdziałania wspieraniu agresji na Ukrainę oraz służących ochronie bezpieczeństwa narodowego</w:t>
      </w:r>
      <w:bookmarkEnd w:id="0"/>
    </w:p>
    <w:p w14:paraId="16418816" w14:textId="45C8D451" w:rsidR="00410971" w:rsidRPr="001D1ED9" w:rsidRDefault="00410971" w:rsidP="00410971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 potrzeby postępowania o udzielenie zamówienia publicznego  p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14:paraId="6B90C4FD" w14:textId="77777777" w:rsidR="006E0883" w:rsidRDefault="006E0883" w:rsidP="006E0883">
      <w:pPr>
        <w:pStyle w:val="Tekstkomentarza"/>
        <w:rPr>
          <w:rFonts w:ascii="Bookman Old Style" w:hAnsi="Bookman Old Style"/>
          <w:b/>
          <w:bCs/>
          <w:sz w:val="22"/>
          <w:szCs w:val="22"/>
        </w:rPr>
      </w:pPr>
      <w:bookmarkStart w:id="1" w:name="_Hlk99359053"/>
    </w:p>
    <w:p w14:paraId="5A4DF1C8" w14:textId="4E254146" w:rsidR="00532D22" w:rsidRPr="0030448A" w:rsidRDefault="00532D22" w:rsidP="0030448A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pl-PL"/>
        </w:rPr>
      </w:pPr>
      <w:bookmarkStart w:id="2" w:name="_Hlk118874430"/>
      <w:r w:rsidRPr="0030448A"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pl-PL"/>
        </w:rPr>
        <w:t xml:space="preserve">Dostawa </w:t>
      </w:r>
      <w:r w:rsidR="0030448A" w:rsidRPr="0030448A"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pl-PL"/>
        </w:rPr>
        <w:t>soli</w:t>
      </w:r>
      <w:r w:rsidRPr="0030448A"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eastAsia="pl-PL"/>
        </w:rPr>
        <w:t xml:space="preserve"> do zimowego utrzymania dróg  powiatowych</w:t>
      </w:r>
    </w:p>
    <w:bookmarkEnd w:id="2"/>
    <w:p w14:paraId="59A34582" w14:textId="77777777" w:rsidR="007732FF" w:rsidRPr="007732FF" w:rsidRDefault="007732FF" w:rsidP="007732FF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</w:p>
    <w:bookmarkEnd w:id="1"/>
    <w:p w14:paraId="512C34B3" w14:textId="77777777" w:rsidR="00C407E9" w:rsidRDefault="00C407E9" w:rsidP="00C407E9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27EE89E6" w14:textId="77777777" w:rsidR="00C407E9" w:rsidRDefault="00C407E9" w:rsidP="00C407E9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</w:p>
    <w:p w14:paraId="052D125A" w14:textId="77777777" w:rsidR="00C407E9" w:rsidRDefault="00C407E9" w:rsidP="00C407E9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2D25B959" w14:textId="77777777" w:rsidR="00C407E9" w:rsidRDefault="00C407E9" w:rsidP="00C407E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1B445D15" w14:textId="77777777" w:rsidR="00C407E9" w:rsidRDefault="00C407E9" w:rsidP="00C407E9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>
        <w:rPr>
          <w:rFonts w:ascii="Bookman Old Style" w:hAnsi="Bookman Old Style"/>
          <w:sz w:val="20"/>
          <w:szCs w:val="20"/>
        </w:rPr>
        <w:t>z dnia 13 kwietnia 2022 r.</w:t>
      </w:r>
      <w:r>
        <w:rPr>
          <w:rFonts w:ascii="Bookman Old Style" w:hAnsi="Bookman Old Style"/>
          <w:i/>
          <w:iCs/>
          <w:sz w:val="20"/>
          <w:szCs w:val="20"/>
        </w:rPr>
        <w:t xml:space="preserve"> </w:t>
      </w:r>
      <w:r>
        <w:rPr>
          <w:rFonts w:ascii="Bookman Old Style" w:hAnsi="Bookman Old Style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>
        <w:rPr>
          <w:rFonts w:ascii="Bookman Old Style" w:hAnsi="Bookman Old Style"/>
          <w:iCs/>
          <w:color w:val="222222"/>
          <w:sz w:val="20"/>
          <w:szCs w:val="20"/>
        </w:rPr>
        <w:t>(Dz. U. 2025 poz. 514)</w:t>
      </w:r>
      <w:r>
        <w:rPr>
          <w:rStyle w:val="Odwoanieprzypisudolnego"/>
          <w:rFonts w:ascii="Bookman Old Style" w:hAnsi="Bookman Old Style"/>
          <w:i/>
          <w:iCs/>
          <w:color w:val="222222"/>
          <w:sz w:val="20"/>
          <w:szCs w:val="20"/>
        </w:rPr>
        <w:footnoteReference w:id="1"/>
      </w:r>
      <w:r>
        <w:rPr>
          <w:rFonts w:ascii="Bookman Old Style" w:hAnsi="Bookman Old Style"/>
          <w:i/>
          <w:iCs/>
          <w:color w:val="222222"/>
          <w:sz w:val="20"/>
          <w:szCs w:val="20"/>
        </w:rPr>
        <w:t>.</w:t>
      </w:r>
      <w:r>
        <w:rPr>
          <w:rFonts w:ascii="Bookman Old Style" w:hAnsi="Bookman Old Style" w:cs="Arial"/>
          <w:color w:val="222222"/>
          <w:sz w:val="20"/>
          <w:szCs w:val="20"/>
        </w:rPr>
        <w:t xml:space="preserve"> </w:t>
      </w:r>
    </w:p>
    <w:p w14:paraId="28B3A8A0" w14:textId="77777777" w:rsidR="00C407E9" w:rsidRDefault="00C407E9" w:rsidP="00C407E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0F58CC3B" w14:textId="77777777" w:rsidR="00C407E9" w:rsidRDefault="00C407E9" w:rsidP="00C407E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</w:t>
      </w:r>
    </w:p>
    <w:p w14:paraId="5C9FBF8F" w14:textId="77777777" w:rsidR="00C407E9" w:rsidRDefault="00C407E9" w:rsidP="00C407E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…………….…….</w:t>
      </w:r>
      <w:r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7784BFC4" w14:textId="77777777" w:rsidR="00C407E9" w:rsidRDefault="00C407E9" w:rsidP="00C407E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3ABDB4D8" w14:textId="77777777" w:rsidR="00C407E9" w:rsidRDefault="00C407E9" w:rsidP="00C407E9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1ACF9903" w14:textId="77777777" w:rsidR="00C407E9" w:rsidRDefault="00C407E9" w:rsidP="00C407E9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  <w:t xml:space="preserve">                    …………………………………………</w:t>
      </w:r>
    </w:p>
    <w:p w14:paraId="331CB895" w14:textId="4D84A31B" w:rsidR="00787ECF" w:rsidRPr="006E0883" w:rsidRDefault="00410971" w:rsidP="006E0883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(podpis)</w:t>
      </w:r>
    </w:p>
    <w:sectPr w:rsidR="00787ECF" w:rsidRPr="006E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ECB1F" w14:textId="77777777" w:rsidR="00FF078C" w:rsidRDefault="00FF078C" w:rsidP="00FF078C">
      <w:pPr>
        <w:spacing w:after="0" w:line="240" w:lineRule="auto"/>
      </w:pPr>
      <w:r>
        <w:separator/>
      </w:r>
    </w:p>
  </w:endnote>
  <w:endnote w:type="continuationSeparator" w:id="0">
    <w:p w14:paraId="0801641A" w14:textId="77777777" w:rsidR="00FF078C" w:rsidRDefault="00FF078C" w:rsidP="00FF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C84B5" w14:textId="77777777" w:rsidR="00FF078C" w:rsidRDefault="00FF078C" w:rsidP="00FF078C">
      <w:pPr>
        <w:spacing w:after="0" w:line="240" w:lineRule="auto"/>
      </w:pPr>
      <w:r>
        <w:separator/>
      </w:r>
    </w:p>
  </w:footnote>
  <w:footnote w:type="continuationSeparator" w:id="0">
    <w:p w14:paraId="50863861" w14:textId="77777777" w:rsidR="00FF078C" w:rsidRDefault="00FF078C" w:rsidP="00FF078C">
      <w:pPr>
        <w:spacing w:after="0" w:line="240" w:lineRule="auto"/>
      </w:pPr>
      <w:r>
        <w:continuationSeparator/>
      </w:r>
    </w:p>
  </w:footnote>
  <w:footnote w:id="1">
    <w:p w14:paraId="5F1366B6" w14:textId="77777777" w:rsidR="00C407E9" w:rsidRDefault="00C407E9" w:rsidP="00C407E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658383A" w14:textId="77777777" w:rsidR="00C407E9" w:rsidRDefault="00C407E9" w:rsidP="00C407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171AFF6" w14:textId="77777777" w:rsidR="00C407E9" w:rsidRDefault="00C407E9" w:rsidP="00C407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B746DC2"/>
    <w:lvl w:ilvl="0" w:tplc="38604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67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71"/>
    <w:rsid w:val="001C0073"/>
    <w:rsid w:val="001D1ED9"/>
    <w:rsid w:val="002C061C"/>
    <w:rsid w:val="002C35A4"/>
    <w:rsid w:val="002E5A4A"/>
    <w:rsid w:val="0030448A"/>
    <w:rsid w:val="003057DE"/>
    <w:rsid w:val="0033110A"/>
    <w:rsid w:val="0034511E"/>
    <w:rsid w:val="00387B89"/>
    <w:rsid w:val="0040426C"/>
    <w:rsid w:val="00410971"/>
    <w:rsid w:val="00532D22"/>
    <w:rsid w:val="005815F3"/>
    <w:rsid w:val="005F1E4A"/>
    <w:rsid w:val="00630A29"/>
    <w:rsid w:val="00651DA3"/>
    <w:rsid w:val="006E0883"/>
    <w:rsid w:val="006E6729"/>
    <w:rsid w:val="007732FF"/>
    <w:rsid w:val="00783DB3"/>
    <w:rsid w:val="00787ECF"/>
    <w:rsid w:val="007B0077"/>
    <w:rsid w:val="00833203"/>
    <w:rsid w:val="00865428"/>
    <w:rsid w:val="00983854"/>
    <w:rsid w:val="00AA2486"/>
    <w:rsid w:val="00AF5110"/>
    <w:rsid w:val="00B745EC"/>
    <w:rsid w:val="00BF0139"/>
    <w:rsid w:val="00C407E9"/>
    <w:rsid w:val="00D7482C"/>
    <w:rsid w:val="00D94115"/>
    <w:rsid w:val="00DB39A8"/>
    <w:rsid w:val="00E336FD"/>
    <w:rsid w:val="00E73325"/>
    <w:rsid w:val="00F268C6"/>
    <w:rsid w:val="00F66325"/>
    <w:rsid w:val="00F679F4"/>
    <w:rsid w:val="00F92F29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266"/>
  <w15:chartTrackingRefBased/>
  <w15:docId w15:val="{79F6BA3F-8CFA-481E-B421-750DA24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78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7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F078C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74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1D1ED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E0883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E0883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51</cp:revision>
  <cp:lastPrinted>2021-03-22T10:31:00Z</cp:lastPrinted>
  <dcterms:created xsi:type="dcterms:W3CDTF">2021-08-20T10:35:00Z</dcterms:created>
  <dcterms:modified xsi:type="dcterms:W3CDTF">2025-10-28T10:55:00Z</dcterms:modified>
</cp:coreProperties>
</file>