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20A1F3B5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5F198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</w:t>
      </w:r>
      <w:r w:rsidR="00E5777A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7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9F61613" w14:textId="164A66B1" w:rsidR="005F198B" w:rsidRDefault="00410971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738EFAA" w14:textId="77777777" w:rsidR="009C58D0" w:rsidRDefault="009C58D0" w:rsidP="009C58D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3D4A0BD" w14:textId="3DCDE82A" w:rsidR="005F198B" w:rsidRPr="00E5777A" w:rsidRDefault="00E5777A" w:rsidP="00E5777A">
      <w:pPr>
        <w:jc w:val="both"/>
        <w:rPr>
          <w:rFonts w:ascii="Bookman Old Style" w:hAnsi="Bookman Old Style"/>
          <w:b/>
          <w:sz w:val="20"/>
          <w:szCs w:val="20"/>
        </w:rPr>
      </w:pPr>
      <w:r w:rsidRPr="00E5777A">
        <w:rPr>
          <w:rFonts w:ascii="Bookman Old Style" w:hAnsi="Bookman Old Style"/>
          <w:b/>
          <w:sz w:val="20"/>
          <w:szCs w:val="20"/>
        </w:rPr>
        <w:t xml:space="preserve">„Remont nawierzchni chodnika przy drodze powiatowej nr 1788T w miejscowościach Styków oraz Jabłonna”.  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1312" w14:textId="77777777" w:rsidR="00F2203F" w:rsidRDefault="00F2203F" w:rsidP="00FF078C">
      <w:pPr>
        <w:spacing w:after="0" w:line="240" w:lineRule="auto"/>
      </w:pPr>
      <w:r>
        <w:separator/>
      </w:r>
    </w:p>
  </w:endnote>
  <w:endnote w:type="continuationSeparator" w:id="0">
    <w:p w14:paraId="33C13ED3" w14:textId="77777777" w:rsidR="00F2203F" w:rsidRDefault="00F2203F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CAD4" w14:textId="77777777" w:rsidR="00F2203F" w:rsidRDefault="00F2203F" w:rsidP="00FF078C">
      <w:pPr>
        <w:spacing w:after="0" w:line="240" w:lineRule="auto"/>
      </w:pPr>
      <w:r>
        <w:separator/>
      </w:r>
    </w:p>
  </w:footnote>
  <w:footnote w:type="continuationSeparator" w:id="0">
    <w:p w14:paraId="4225E7AF" w14:textId="77777777" w:rsidR="00F2203F" w:rsidRDefault="00F2203F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0C1F1B"/>
    <w:rsid w:val="001954FE"/>
    <w:rsid w:val="001C0073"/>
    <w:rsid w:val="001D1ED9"/>
    <w:rsid w:val="001D6EBC"/>
    <w:rsid w:val="00290272"/>
    <w:rsid w:val="002C061C"/>
    <w:rsid w:val="002C26B5"/>
    <w:rsid w:val="002C35A4"/>
    <w:rsid w:val="002E5A4A"/>
    <w:rsid w:val="003057DE"/>
    <w:rsid w:val="0033110A"/>
    <w:rsid w:val="0033460D"/>
    <w:rsid w:val="0034511E"/>
    <w:rsid w:val="00387B89"/>
    <w:rsid w:val="003A606B"/>
    <w:rsid w:val="0040426C"/>
    <w:rsid w:val="00410971"/>
    <w:rsid w:val="00530C68"/>
    <w:rsid w:val="005815F3"/>
    <w:rsid w:val="005F198B"/>
    <w:rsid w:val="005F1E4A"/>
    <w:rsid w:val="00630A29"/>
    <w:rsid w:val="00641229"/>
    <w:rsid w:val="00651DA3"/>
    <w:rsid w:val="006D2E8F"/>
    <w:rsid w:val="006E6729"/>
    <w:rsid w:val="00766CDA"/>
    <w:rsid w:val="007670C7"/>
    <w:rsid w:val="00783DB3"/>
    <w:rsid w:val="00787ECF"/>
    <w:rsid w:val="007B0077"/>
    <w:rsid w:val="007D6835"/>
    <w:rsid w:val="007F37DA"/>
    <w:rsid w:val="00833203"/>
    <w:rsid w:val="00885779"/>
    <w:rsid w:val="00907E13"/>
    <w:rsid w:val="00922AA5"/>
    <w:rsid w:val="00943F27"/>
    <w:rsid w:val="009447C0"/>
    <w:rsid w:val="00983854"/>
    <w:rsid w:val="009C58D0"/>
    <w:rsid w:val="009E0EBB"/>
    <w:rsid w:val="009E656E"/>
    <w:rsid w:val="00A804EC"/>
    <w:rsid w:val="00AA37E8"/>
    <w:rsid w:val="00AF5110"/>
    <w:rsid w:val="00B72797"/>
    <w:rsid w:val="00B745EC"/>
    <w:rsid w:val="00BF0139"/>
    <w:rsid w:val="00C34B98"/>
    <w:rsid w:val="00CD0C7F"/>
    <w:rsid w:val="00D7482C"/>
    <w:rsid w:val="00D94115"/>
    <w:rsid w:val="00D948AA"/>
    <w:rsid w:val="00DB39A8"/>
    <w:rsid w:val="00DF707B"/>
    <w:rsid w:val="00E111E9"/>
    <w:rsid w:val="00E336FD"/>
    <w:rsid w:val="00E421D7"/>
    <w:rsid w:val="00E5777A"/>
    <w:rsid w:val="00E73325"/>
    <w:rsid w:val="00EB2184"/>
    <w:rsid w:val="00EF3F99"/>
    <w:rsid w:val="00F2203F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88</cp:revision>
  <cp:lastPrinted>2021-03-22T10:31:00Z</cp:lastPrinted>
  <dcterms:created xsi:type="dcterms:W3CDTF">2021-08-20T10:35:00Z</dcterms:created>
  <dcterms:modified xsi:type="dcterms:W3CDTF">2026-07-13T10:52:00Z</dcterms:modified>
</cp:coreProperties>
</file>